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54" w:rsidRPr="003E3E54" w:rsidRDefault="003E3E54" w:rsidP="003E3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Gielniów: Budowa wodociągu w miejscowościach: Kolonia Brzezinki, Huta, Puszcza </w:t>
      </w:r>
      <w:proofErr w:type="spellStart"/>
      <w:r w:rsidRPr="003E3E54">
        <w:rPr>
          <w:rFonts w:ascii="Times New Roman" w:eastAsia="Times New Roman" w:hAnsi="Times New Roman" w:cs="Times New Roman"/>
          <w:sz w:val="24"/>
          <w:szCs w:val="24"/>
          <w:lang w:eastAsia="pl-PL"/>
        </w:rPr>
        <w:t>Rozwadzka</w:t>
      </w:r>
      <w:proofErr w:type="spellEnd"/>
      <w:r w:rsidRPr="003E3E54">
        <w:rPr>
          <w:rFonts w:ascii="Times New Roman" w:eastAsia="Times New Roman" w:hAnsi="Times New Roman" w:cs="Times New Roman"/>
          <w:sz w:val="24"/>
          <w:szCs w:val="24"/>
          <w:lang w:eastAsia="pl-PL"/>
        </w:rPr>
        <w:t>, Wywóz</w:t>
      </w:r>
      <w:r w:rsidRPr="003E3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3E3E54" w:rsidRPr="003E3E54" w:rsidRDefault="003E3E54" w:rsidP="003E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E3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3E54" w:rsidRPr="003E3E54" w:rsidRDefault="003E3E54" w:rsidP="003E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3E3E54" w:rsidRPr="003E3E54" w:rsidRDefault="003E3E54" w:rsidP="003E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E3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3E54" w:rsidRPr="003E3E54" w:rsidRDefault="003E3E54" w:rsidP="003E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3E3E54" w:rsidRPr="003E3E54" w:rsidRDefault="003E3E54" w:rsidP="003E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E3E54" w:rsidRPr="003E3E54" w:rsidRDefault="003E3E54" w:rsidP="003E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E3E54" w:rsidRPr="003E3E54" w:rsidRDefault="003E3E54" w:rsidP="003E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3E3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3E54" w:rsidRPr="003E3E54" w:rsidRDefault="003E3E54" w:rsidP="003E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E3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Numer ogłoszenia: 6</w:t>
      </w:r>
      <w:bookmarkStart w:id="0" w:name="_GoBack"/>
      <w:bookmarkEnd w:id="0"/>
      <w:r w:rsidRPr="003E3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21786-N-2017 </w:t>
      </w:r>
    </w:p>
    <w:p w:rsidR="003E3E54" w:rsidRPr="003E3E54" w:rsidRDefault="003E3E54" w:rsidP="003E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3E3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3E54" w:rsidRPr="003E3E54" w:rsidRDefault="003E3E54" w:rsidP="003E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E3E54" w:rsidRPr="003E3E54" w:rsidRDefault="003E3E54" w:rsidP="003E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3E54" w:rsidRPr="003E3E54" w:rsidRDefault="003E3E54" w:rsidP="003E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E5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E3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3E54" w:rsidRPr="003E3E54" w:rsidRDefault="003E3E54" w:rsidP="003E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3E54" w:rsidRPr="003E3E54" w:rsidRDefault="003E3E54" w:rsidP="003E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3E3E54" w:rsidRPr="003E3E54" w:rsidRDefault="003E3E54" w:rsidP="003E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Gielniów, Krajowy numer identyfikacyjny 53478200000, ul. pl. Wolności  75,   Gielniów, woj. mazowieckie, państwo Polska, tel. 486 720 166, e-mail , faks 486 720 004. </w:t>
      </w:r>
      <w:r w:rsidRPr="003E3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3E3E5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3E3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www.gielniow.radom.pl </w:t>
      </w:r>
    </w:p>
    <w:p w:rsidR="003E3E54" w:rsidRPr="003E3E54" w:rsidRDefault="003E3E54" w:rsidP="003E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3E3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3E54" w:rsidRPr="003E3E54" w:rsidRDefault="003E3E54" w:rsidP="003E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E54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3E3E54" w:rsidRPr="003E3E54" w:rsidRDefault="003E3E54" w:rsidP="003E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E5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E3E54" w:rsidRPr="003E3E54" w:rsidRDefault="003E3E54" w:rsidP="003E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3E3E54" w:rsidRPr="003E3E54" w:rsidRDefault="003E3E54" w:rsidP="003E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wodociągu w miejscowościach: Kolonia Brzezinki, Huta, Puszcza </w:t>
      </w:r>
      <w:proofErr w:type="spellStart"/>
      <w:r w:rsidRPr="003E3E54">
        <w:rPr>
          <w:rFonts w:ascii="Times New Roman" w:eastAsia="Times New Roman" w:hAnsi="Times New Roman" w:cs="Times New Roman"/>
          <w:sz w:val="24"/>
          <w:szCs w:val="24"/>
          <w:lang w:eastAsia="pl-PL"/>
        </w:rPr>
        <w:t>Rozwadzka</w:t>
      </w:r>
      <w:proofErr w:type="spellEnd"/>
      <w:r w:rsidRPr="003E3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Wywóz </w:t>
      </w:r>
    </w:p>
    <w:p w:rsidR="003E3E54" w:rsidRPr="003E3E54" w:rsidRDefault="003E3E54" w:rsidP="003E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3E3E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3E3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3E54" w:rsidRPr="003E3E54" w:rsidRDefault="003E3E54" w:rsidP="003E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RGG.271.3.2017 </w:t>
      </w:r>
    </w:p>
    <w:p w:rsidR="003E3E54" w:rsidRPr="003E3E54" w:rsidRDefault="003E3E54" w:rsidP="003E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3E3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3E54" w:rsidRPr="003E3E54" w:rsidRDefault="003E3E54" w:rsidP="003E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3E3E54" w:rsidRPr="003E3E54" w:rsidRDefault="003E3E54" w:rsidP="003E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3E3E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E3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3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3E3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3E54" w:rsidRPr="003E3E54" w:rsidRDefault="003E3E54" w:rsidP="003E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jest: budowa wodociągu w miejscowościach Kolonia Brzezinki, Huta, Puszcza </w:t>
      </w:r>
      <w:proofErr w:type="spellStart"/>
      <w:r w:rsidRPr="003E3E54">
        <w:rPr>
          <w:rFonts w:ascii="Times New Roman" w:eastAsia="Times New Roman" w:hAnsi="Times New Roman" w:cs="Times New Roman"/>
          <w:sz w:val="24"/>
          <w:szCs w:val="24"/>
          <w:lang w:eastAsia="pl-PL"/>
        </w:rPr>
        <w:t>Rozwadzka</w:t>
      </w:r>
      <w:proofErr w:type="spellEnd"/>
      <w:r w:rsidRPr="003E3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Wywóz. Lokalizacja: działki nr 525,529,530,572,676,678/1, 934,1018/1,1019,1020 obręb Wywóz; działka nr 754 obręb Gałki; działka nr 1014 obręb Brzezinki; działki nr 31,136,151,195,202,214,264 obręb Budy Huta. W zakres robót wchodzą : Roboty przygotowawcze i wykończeniowe, Mechaniczne roboty ziemne, Roboty montażowe sieć wodociągowa, Rozbiórka i odtworzenie nawierzchni drogowej. Okres gwarancji na przedmiot umowy będzie zgodny z ofertą przy czym minimalny wymagany okres gwarancji wynosi 36 miesięcy. Szczegółowy zakres robót został określony w dokumentacji projektowej – załącznik nr 6 do SIWZ, przedmiarze robót (stanowiącym opracowanie pomocnicze) – załącznik nr 7 do SIWZ oraz Specyfikacji Technicznej Wykonania i Odbioru Robót Budowlanych – załącznik nr 8 do SIWZ. </w:t>
      </w:r>
    </w:p>
    <w:p w:rsidR="003E3E54" w:rsidRPr="003E3E54" w:rsidRDefault="003E3E54" w:rsidP="003E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II.4) Informacja o częściach zamówienia:</w:t>
      </w:r>
      <w:r w:rsidRPr="003E3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3E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3E3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3E54" w:rsidRPr="003E3E54" w:rsidRDefault="003E3E54" w:rsidP="003E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E3E54" w:rsidRPr="003E3E54" w:rsidRDefault="003E3E54" w:rsidP="003E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3E3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45000000-7</w:t>
      </w:r>
    </w:p>
    <w:p w:rsidR="003E3E54" w:rsidRPr="003E3E54" w:rsidRDefault="003E3E54" w:rsidP="003E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3E54" w:rsidRPr="003E3E54" w:rsidRDefault="003E3E54" w:rsidP="003E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3E3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45100000-8, 45200000-9, 45230000-8, 45231000-5 </w:t>
      </w:r>
    </w:p>
    <w:p w:rsidR="003E3E54" w:rsidRPr="003E3E54" w:rsidRDefault="003E3E54" w:rsidP="003E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E5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3E3E54" w:rsidRPr="003E3E54" w:rsidRDefault="003E3E54" w:rsidP="003E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3E3E54" w:rsidRPr="003E3E54" w:rsidRDefault="003E3E54" w:rsidP="003E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E54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3E3E54" w:rsidRPr="003E3E54" w:rsidRDefault="003E3E54" w:rsidP="003E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3E3E54" w:rsidRPr="003E3E54" w:rsidRDefault="003E3E54" w:rsidP="003E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E5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3E3E54" w:rsidRPr="003E3E54" w:rsidRDefault="003E3E54" w:rsidP="003E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3E3E54" w:rsidRPr="003E3E54" w:rsidRDefault="003E3E54" w:rsidP="003E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E5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3E3E54" w:rsidRPr="003E3E54" w:rsidTr="003E3E5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E54" w:rsidRPr="003E3E54" w:rsidRDefault="003E3E54" w:rsidP="003E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3E54" w:rsidRPr="003E3E54" w:rsidTr="003E3E5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E54" w:rsidRPr="003E3E54" w:rsidRDefault="003E3E54" w:rsidP="003E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3E54" w:rsidRPr="003E3E54" w:rsidTr="003E3E5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3E54" w:rsidRPr="003E3E54" w:rsidRDefault="003E3E54" w:rsidP="003E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3E3E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19/12/2017 </w:t>
            </w:r>
            <w:r w:rsidRPr="003E3E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E3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3E3E54" w:rsidRPr="003E3E54" w:rsidRDefault="003E3E54" w:rsidP="003E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E3E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432612.16 </w:t>
            </w:r>
            <w:r w:rsidRPr="003E3E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E3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E3E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3E3E54" w:rsidRPr="003E3E54" w:rsidRDefault="003E3E54" w:rsidP="003E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3E3E54" w:rsidRPr="003E3E54" w:rsidRDefault="003E3E54" w:rsidP="003E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E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3E3E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3E3E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3E3E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3E3E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3E3E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3E3E54" w:rsidRPr="003E3E54" w:rsidRDefault="003E3E54" w:rsidP="003E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3E3E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3E3E54" w:rsidRPr="003E3E54" w:rsidRDefault="003E3E54" w:rsidP="003E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3E3E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E3E54" w:rsidRPr="003E3E54" w:rsidRDefault="003E3E54" w:rsidP="003E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E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3E3E54" w:rsidRPr="003E3E54" w:rsidRDefault="003E3E54" w:rsidP="003E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E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E3E54" w:rsidRPr="003E3E54" w:rsidRDefault="003E3E54" w:rsidP="003E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3E54" w:rsidRPr="003E3E54" w:rsidRDefault="003E3E54" w:rsidP="003E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E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FUH MARK-MAT Marek Osuchowski </w:t>
            </w:r>
            <w:r w:rsidRPr="003E3E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mosuchowski92@wp.pl </w:t>
            </w:r>
            <w:r w:rsidRPr="003E3E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Krakowska 92 </w:t>
            </w:r>
            <w:r w:rsidRPr="003E3E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26-400 </w:t>
            </w:r>
            <w:r w:rsidRPr="003E3E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Przysucha </w:t>
            </w:r>
            <w:r w:rsidRPr="003E3E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3E3E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E3E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3E3E54" w:rsidRPr="003E3E54" w:rsidRDefault="003E3E54" w:rsidP="003E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E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3E3E54" w:rsidRPr="003E3E54" w:rsidRDefault="003E3E54" w:rsidP="003E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E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3E3E54" w:rsidRPr="003E3E54" w:rsidRDefault="003E3E54" w:rsidP="003E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E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E3E54" w:rsidRPr="003E3E54" w:rsidRDefault="003E3E54" w:rsidP="003E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E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3E3E54" w:rsidRPr="003E3E54" w:rsidRDefault="003E3E54" w:rsidP="003E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E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E3E54" w:rsidRPr="003E3E54" w:rsidRDefault="003E3E54" w:rsidP="003E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3E3E54" w:rsidRPr="003E3E54" w:rsidRDefault="003E3E54" w:rsidP="003E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3E3E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584390.00 </w:t>
            </w:r>
            <w:r w:rsidRPr="003E3E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584390.00 </w:t>
            </w:r>
            <w:r w:rsidRPr="003E3E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584390.00 </w:t>
            </w:r>
            <w:r w:rsidRPr="003E3E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3E3E54" w:rsidRPr="003E3E54" w:rsidRDefault="003E3E54" w:rsidP="003E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IV.7) Informacje na temat podwykonawstwa </w:t>
            </w:r>
          </w:p>
          <w:p w:rsidR="003E3E54" w:rsidRPr="003E3E54" w:rsidRDefault="003E3E54" w:rsidP="003E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E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3E3E54" w:rsidRPr="003E3E54" w:rsidRDefault="003E3E54" w:rsidP="003E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E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E3E54" w:rsidRPr="003E3E54" w:rsidRDefault="003E3E54" w:rsidP="003E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E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3E3E54" w:rsidRPr="003E3E54" w:rsidRDefault="003E3E54" w:rsidP="003E3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3E3E54" w:rsidRPr="003E3E54" w:rsidRDefault="003E3E54" w:rsidP="003E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3E54" w:rsidRPr="003E3E54" w:rsidRDefault="003E3E54" w:rsidP="003E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3E3E54" w:rsidRPr="003E3E54" w:rsidRDefault="003E3E54" w:rsidP="003E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3E54" w:rsidRPr="003E3E54" w:rsidRDefault="003E3E54" w:rsidP="003E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3E3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3E54" w:rsidRPr="003E3E54" w:rsidRDefault="003E3E54" w:rsidP="003E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3E3E5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E3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E3E54" w:rsidRPr="003E3E54" w:rsidRDefault="003E3E54" w:rsidP="003E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3E3E54" w:rsidRPr="003E3E54" w:rsidRDefault="003E3E54" w:rsidP="003E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DA5A47" w:rsidRDefault="009A353A"/>
    <w:p w:rsidR="003C1CC2" w:rsidRDefault="003C1CC2" w:rsidP="003C1CC2">
      <w:r>
        <w:t>Ogłoszono:</w:t>
      </w:r>
    </w:p>
    <w:p w:rsidR="003C1CC2" w:rsidRPr="00096571" w:rsidRDefault="003C1CC2" w:rsidP="003C1CC2">
      <w:pPr>
        <w:numPr>
          <w:ilvl w:val="0"/>
          <w:numId w:val="2"/>
        </w:numPr>
        <w:spacing w:after="0" w:line="240" w:lineRule="auto"/>
      </w:pPr>
      <w:r w:rsidRPr="00096571">
        <w:t xml:space="preserve">na stronach portalu internetowego BZP Nr  </w:t>
      </w:r>
      <w:r>
        <w:t>500077524</w:t>
      </w:r>
      <w:r w:rsidRPr="00096571">
        <w:t>-</w:t>
      </w:r>
      <w:r>
        <w:t>N-2017 z dnia. 19.12.2017r</w:t>
      </w:r>
      <w:r w:rsidRPr="00096571">
        <w:t xml:space="preserve"> </w:t>
      </w:r>
    </w:p>
    <w:p w:rsidR="003C1CC2" w:rsidRPr="003F7026" w:rsidRDefault="003C1CC2" w:rsidP="003C1CC2">
      <w:pPr>
        <w:numPr>
          <w:ilvl w:val="0"/>
          <w:numId w:val="1"/>
        </w:numPr>
        <w:spacing w:after="0" w:line="240" w:lineRule="auto"/>
      </w:pPr>
      <w:r w:rsidRPr="003F7026">
        <w:t>w miejscu ogólnie dostępnym- tablica ogłoszeń w Urzędzie Gminy Gielniów</w:t>
      </w:r>
    </w:p>
    <w:p w:rsidR="003C1CC2" w:rsidRDefault="003C1CC2" w:rsidP="003C1CC2">
      <w:pPr>
        <w:numPr>
          <w:ilvl w:val="0"/>
          <w:numId w:val="1"/>
        </w:numPr>
        <w:spacing w:after="0" w:line="240" w:lineRule="auto"/>
      </w:pPr>
      <w:r>
        <w:t xml:space="preserve">na stronie internetowej- </w:t>
      </w:r>
      <w:hyperlink r:id="rId6" w:history="1">
        <w:r w:rsidRPr="00107AD1">
          <w:rPr>
            <w:rStyle w:val="Hipercze"/>
          </w:rPr>
          <w:t>http://bip.uggielniow.nv.pl</w:t>
        </w:r>
      </w:hyperlink>
    </w:p>
    <w:p w:rsidR="003C1CC2" w:rsidRDefault="003C1CC2" w:rsidP="003C1CC2">
      <w:pPr>
        <w:ind w:left="720"/>
      </w:pPr>
    </w:p>
    <w:p w:rsidR="003C1CC2" w:rsidRDefault="003C1CC2" w:rsidP="003C1CC2">
      <w:r>
        <w:tab/>
        <w:t xml:space="preserve">                                                                                                               Wójt Gminy</w:t>
      </w:r>
    </w:p>
    <w:p w:rsidR="003C1CC2" w:rsidRPr="00A26730" w:rsidRDefault="003C1CC2" w:rsidP="003C1CC2">
      <w:pPr>
        <w:tabs>
          <w:tab w:val="left" w:pos="6780"/>
        </w:tabs>
      </w:pPr>
      <w:r>
        <w:t xml:space="preserve">                                                                                                              /-/  inż. Władysław Czarnecki</w:t>
      </w:r>
    </w:p>
    <w:p w:rsidR="003C1CC2" w:rsidRDefault="003C1CC2" w:rsidP="003C1CC2">
      <w:pPr>
        <w:tabs>
          <w:tab w:val="left" w:pos="5865"/>
        </w:tabs>
        <w:ind w:left="360"/>
      </w:pPr>
    </w:p>
    <w:p w:rsidR="003C1CC2" w:rsidRDefault="003C1CC2" w:rsidP="003C1CC2"/>
    <w:p w:rsidR="003C1CC2" w:rsidRDefault="003C1CC2"/>
    <w:sectPr w:rsidR="003C1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4FBB"/>
    <w:multiLevelType w:val="hybridMultilevel"/>
    <w:tmpl w:val="D1CE6C90"/>
    <w:lvl w:ilvl="0" w:tplc="246CBFBA">
      <w:start w:val="6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3072A0"/>
    <w:multiLevelType w:val="hybridMultilevel"/>
    <w:tmpl w:val="6E9CF732"/>
    <w:lvl w:ilvl="0" w:tplc="DD603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E54"/>
    <w:rsid w:val="000B0809"/>
    <w:rsid w:val="00130DB5"/>
    <w:rsid w:val="003C1CC2"/>
    <w:rsid w:val="003E3E54"/>
    <w:rsid w:val="009A353A"/>
    <w:rsid w:val="00DD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3C1C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3C1C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5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4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1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86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95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92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1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46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207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80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805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5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78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83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83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71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935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9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99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70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258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22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11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8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78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53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75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22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67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89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4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111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8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16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42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63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63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76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006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151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353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912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03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2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139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00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38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96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4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uggielniow.n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747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Krajewska</dc:creator>
  <cp:lastModifiedBy>Lucyna Krajewska</cp:lastModifiedBy>
  <cp:revision>2</cp:revision>
  <cp:lastPrinted>2017-12-19T09:27:00Z</cp:lastPrinted>
  <dcterms:created xsi:type="dcterms:W3CDTF">2017-12-19T08:47:00Z</dcterms:created>
  <dcterms:modified xsi:type="dcterms:W3CDTF">2017-12-19T09:36:00Z</dcterms:modified>
</cp:coreProperties>
</file>